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C" w:rsidRPr="0064307C" w:rsidRDefault="00A43D4F" w:rsidP="006430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A43D4F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386139" wp14:editId="48F6BE05">
                <wp:simplePos x="0" y="0"/>
                <wp:positionH relativeFrom="margin">
                  <wp:posOffset>-16510</wp:posOffset>
                </wp:positionH>
                <wp:positionV relativeFrom="paragraph">
                  <wp:posOffset>0</wp:posOffset>
                </wp:positionV>
                <wp:extent cx="5615940" cy="1546860"/>
                <wp:effectExtent l="0" t="0" r="22860" b="152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7C" w:rsidRPr="0064307C" w:rsidRDefault="0064307C" w:rsidP="0064307C">
                            <w:pPr>
                              <w:suppressAutoHyphens/>
                              <w:spacing w:after="0" w:line="240" w:lineRule="auto"/>
                              <w:ind w:left="998" w:firstLine="4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4307C">
                              <w:rPr>
                                <w:rFonts w:ascii="Calibri" w:eastAsia="Calibri" w:hAnsi="Calibri" w:cs="Calibri"/>
                                <w:b/>
                                <w:sz w:val="40"/>
                                <w:szCs w:val="4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PUBLICZNA SZKOŁA PODSTAWOWA NR 5</w:t>
                            </w:r>
                          </w:p>
                          <w:p w:rsidR="0064307C" w:rsidRPr="0064307C" w:rsidRDefault="0064307C" w:rsidP="0064307C">
                            <w:pPr>
                              <w:suppressAutoHyphens/>
                              <w:spacing w:after="0" w:line="240" w:lineRule="auto"/>
                              <w:ind w:left="1706" w:hanging="629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4307C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w BOGUSZOWIE-GORCACH</w:t>
                            </w:r>
                          </w:p>
                          <w:p w:rsidR="0064307C" w:rsidRPr="0064307C" w:rsidRDefault="0064307C" w:rsidP="0064307C">
                            <w:pPr>
                              <w:suppressAutoHyphens/>
                              <w:spacing w:after="0" w:line="240" w:lineRule="auto"/>
                              <w:ind w:left="1706" w:hanging="62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4307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IM. BRONISŁAWA MALINOWSKIEGO</w:t>
                            </w:r>
                            <w:r w:rsidRPr="0064307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64307C">
                              <w:rPr>
                                <w:rFonts w:ascii="Calibri" w:eastAsia="Calibri" w:hAnsi="Calibri" w:cs="Calibri"/>
                                <w:i/>
                                <w:sz w:val="32"/>
                                <w:lang w:eastAsia="zh-CN"/>
                              </w:rPr>
                              <w:br/>
                            </w:r>
                            <w:r w:rsidRPr="0064307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lang w:eastAsia="zh-CN"/>
                              </w:rPr>
                              <w:t>58-371  Boguszów-Gorce, ul. Stanisława Staszica 5,</w:t>
                            </w:r>
                          </w:p>
                          <w:p w:rsidR="0064307C" w:rsidRPr="0064307C" w:rsidRDefault="0064307C" w:rsidP="0064307C">
                            <w:pPr>
                              <w:suppressAutoHyphens/>
                              <w:spacing w:after="0" w:line="240" w:lineRule="auto"/>
                              <w:ind w:left="1706" w:hanging="62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64307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zh-CN"/>
                              </w:rPr>
                              <w:t>tel./fax +48 074 8440360,</w:t>
                            </w:r>
                          </w:p>
                          <w:p w:rsidR="0064307C" w:rsidRPr="0064307C" w:rsidRDefault="0064307C" w:rsidP="0064307C">
                            <w:pPr>
                              <w:suppressAutoHyphens/>
                              <w:spacing w:after="0" w:line="240" w:lineRule="auto"/>
                              <w:ind w:left="1706" w:hanging="629"/>
                              <w:jc w:val="center"/>
                              <w:rPr>
                                <w:rFonts w:ascii="Calibri" w:eastAsia="Calibri" w:hAnsi="Calibri" w:cs="Calibri"/>
                                <w:lang w:eastAsia="zh-CN"/>
                              </w:rPr>
                            </w:pPr>
                            <w:r w:rsidRPr="0064307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 w:eastAsia="zh-CN"/>
                              </w:rPr>
                              <w:t>www.psp5gorce.pl   e-mail: pspnr5@wp.pl</w:t>
                            </w:r>
                          </w:p>
                          <w:p w:rsidR="00A43D4F" w:rsidRDefault="00A43D4F" w:rsidP="00A43D4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3D4F" w:rsidRDefault="00A43D4F" w:rsidP="00A43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861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3pt;margin-top:0;width:442.2pt;height:12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" strokecolor="white">
                <v:textbox>
                  <w:txbxContent>
                    <w:p w:rsidR="0064307C" w:rsidRPr="0064307C" w:rsidRDefault="0064307C" w:rsidP="0064307C">
                      <w:pPr>
                        <w:suppressAutoHyphens/>
                        <w:spacing w:after="0" w:line="240" w:lineRule="auto"/>
                        <w:ind w:left="998" w:firstLine="418"/>
                        <w:jc w:val="center"/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eastAsia="zh-CN"/>
                        </w:rPr>
                      </w:pPr>
                      <w:r w:rsidRPr="0064307C">
                        <w:rPr>
                          <w:rFonts w:ascii="Calibri" w:eastAsia="Calibri" w:hAnsi="Calibri" w:cs="Calibri"/>
                          <w:b/>
                          <w:sz w:val="40"/>
                          <w:szCs w:val="4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PUBLICZNA SZKOŁA PODSTAWOWA NR 5</w:t>
                      </w:r>
                    </w:p>
                    <w:p w:rsidR="0064307C" w:rsidRPr="0064307C" w:rsidRDefault="0064307C" w:rsidP="0064307C">
                      <w:pPr>
                        <w:suppressAutoHyphens/>
                        <w:spacing w:after="0" w:line="240" w:lineRule="auto"/>
                        <w:ind w:left="1706" w:hanging="629"/>
                        <w:jc w:val="center"/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eastAsia="zh-CN"/>
                        </w:rPr>
                      </w:pPr>
                      <w:r w:rsidRPr="0064307C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eastAsia="zh-CN"/>
                        </w:rPr>
                        <w:t>w BOGUSZOWIE-GORCACH</w:t>
                      </w:r>
                    </w:p>
                    <w:p w:rsidR="0064307C" w:rsidRPr="0064307C" w:rsidRDefault="0064307C" w:rsidP="0064307C">
                      <w:pPr>
                        <w:suppressAutoHyphens/>
                        <w:spacing w:after="0" w:line="240" w:lineRule="auto"/>
                        <w:ind w:left="1706" w:hanging="629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zh-CN"/>
                        </w:rPr>
                      </w:pPr>
                      <w:r w:rsidRPr="0064307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lang w:eastAsia="zh-CN"/>
                        </w:rPr>
                        <w:t>IM. BRONISŁAWA MALINOWSKIEGO</w:t>
                      </w:r>
                      <w:r w:rsidRPr="0064307C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64307C">
                        <w:rPr>
                          <w:rFonts w:ascii="Calibri" w:eastAsia="Calibri" w:hAnsi="Calibri" w:cs="Calibri"/>
                          <w:i/>
                          <w:sz w:val="32"/>
                          <w:lang w:eastAsia="zh-CN"/>
                        </w:rPr>
                        <w:br/>
                      </w:r>
                      <w:r w:rsidRPr="0064307C">
                        <w:rPr>
                          <w:rFonts w:ascii="Calibri" w:eastAsia="Calibri" w:hAnsi="Calibri" w:cs="Calibri"/>
                          <w:b/>
                          <w:sz w:val="28"/>
                          <w:lang w:eastAsia="zh-CN"/>
                        </w:rPr>
                        <w:t>58-371  Boguszów-Gorce, ul. Stanisława Staszica 5,</w:t>
                      </w:r>
                    </w:p>
                    <w:p w:rsidR="0064307C" w:rsidRPr="0064307C" w:rsidRDefault="0064307C" w:rsidP="0064307C">
                      <w:pPr>
                        <w:suppressAutoHyphens/>
                        <w:spacing w:after="0" w:line="240" w:lineRule="auto"/>
                        <w:ind w:left="1706" w:hanging="629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 w:eastAsia="zh-CN"/>
                        </w:rPr>
                      </w:pPr>
                      <w:r w:rsidRPr="0064307C"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zh-CN"/>
                        </w:rPr>
                        <w:t>tel./fax +48 074 8440360,</w:t>
                      </w:r>
                    </w:p>
                    <w:p w:rsidR="0064307C" w:rsidRPr="0064307C" w:rsidRDefault="0064307C" w:rsidP="0064307C">
                      <w:pPr>
                        <w:suppressAutoHyphens/>
                        <w:spacing w:after="0" w:line="240" w:lineRule="auto"/>
                        <w:ind w:left="1706" w:hanging="629"/>
                        <w:jc w:val="center"/>
                        <w:rPr>
                          <w:rFonts w:ascii="Calibri" w:eastAsia="Calibri" w:hAnsi="Calibri" w:cs="Calibri"/>
                          <w:lang w:eastAsia="zh-CN"/>
                        </w:rPr>
                      </w:pPr>
                      <w:r w:rsidRPr="0064307C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 w:eastAsia="zh-CN"/>
                        </w:rPr>
                        <w:t>www.psp5gorce.pl   e-mail: pspnr5@wp.pl</w:t>
                      </w:r>
                    </w:p>
                    <w:p w:rsidR="00A43D4F" w:rsidRDefault="00A43D4F" w:rsidP="00A43D4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43D4F" w:rsidRDefault="00A43D4F" w:rsidP="00A43D4F"/>
                  </w:txbxContent>
                </v:textbox>
                <w10:wrap type="square" anchorx="margin"/>
              </v:shape>
            </w:pict>
          </mc:Fallback>
        </mc:AlternateConten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WNIOSEK O PRZYJĘCIE DZIECKA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DO ODDZIAŁÓW PRZEDSZKOLNYCH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48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A4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PUBLICZNEJ SZKOŁY PODSTAWOWEJ NR 5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W BOGUSZOWIE - GORCACH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Proszę o przyjęcie mojego dziecka do oddziału przedszkolnego w roku szkolnym </w:t>
      </w:r>
      <w:r w:rsidRPr="0064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2020/2021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10"/>
          <w:szCs w:val="16"/>
          <w:lang w:eastAsia="pl-PL"/>
        </w:rPr>
      </w:pP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43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DZIECKA: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6084"/>
      </w:tblGrid>
      <w:tr w:rsidR="00A43D4F" w:rsidRPr="00A43D4F" w:rsidTr="00300340">
        <w:trPr>
          <w:trHeight w:val="227"/>
        </w:trPr>
        <w:tc>
          <w:tcPr>
            <w:tcW w:w="1976" w:type="pct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imiona dziecka</w:t>
            </w:r>
          </w:p>
        </w:tc>
        <w:tc>
          <w:tcPr>
            <w:tcW w:w="3024" w:type="pct"/>
            <w:tcMar>
              <w:top w:w="57" w:type="dxa"/>
              <w:bottom w:w="57" w:type="dxa"/>
            </w:tcMar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300340">
        <w:trPr>
          <w:trHeight w:val="227"/>
        </w:trPr>
        <w:tc>
          <w:tcPr>
            <w:tcW w:w="1976" w:type="pct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3024" w:type="pct"/>
            <w:tcMar>
              <w:top w:w="57" w:type="dxa"/>
              <w:bottom w:w="57" w:type="dxa"/>
            </w:tcMar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300340">
        <w:trPr>
          <w:trHeight w:val="227"/>
        </w:trPr>
        <w:tc>
          <w:tcPr>
            <w:tcW w:w="1976" w:type="pct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3024" w:type="pct"/>
            <w:tcMar>
              <w:top w:w="57" w:type="dxa"/>
              <w:bottom w:w="57" w:type="dxa"/>
            </w:tcMar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300340">
        <w:trPr>
          <w:trHeight w:val="227"/>
        </w:trPr>
        <w:tc>
          <w:tcPr>
            <w:tcW w:w="1976" w:type="pct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3024" w:type="pct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300340">
        <w:trPr>
          <w:trHeight w:val="227"/>
        </w:trPr>
        <w:tc>
          <w:tcPr>
            <w:tcW w:w="1976" w:type="pct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3024" w:type="pct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415"/>
      </w:tblGrid>
      <w:tr w:rsidR="00A43D4F" w:rsidRPr="00A43D4F" w:rsidTr="00C27CEA">
        <w:trPr>
          <w:trHeight w:val="22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415" w:type="dxa"/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C27CEA">
        <w:trPr>
          <w:trHeight w:val="22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415" w:type="dxa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C27CEA">
        <w:trPr>
          <w:trHeight w:val="22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415" w:type="dxa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C27CEA">
        <w:trPr>
          <w:trHeight w:val="22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5415" w:type="dxa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A43D4F" w:rsidRPr="00A43D4F" w:rsidTr="00C27CEA">
        <w:trPr>
          <w:trHeight w:val="22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529" w:type="dxa"/>
            <w:vAlign w:val="center"/>
          </w:tcPr>
          <w:p w:rsidR="00A43D4F" w:rsidRPr="00A43D4F" w:rsidRDefault="00A43D4F" w:rsidP="00A43D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C27CEA">
        <w:trPr>
          <w:trHeight w:val="22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529" w:type="dxa"/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C27CEA">
        <w:trPr>
          <w:trHeight w:val="22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i numery telefonów </w:t>
            </w: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kontaktowych</w:t>
            </w: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3D4F" w:rsidRPr="00A43D4F" w:rsidTr="00C27CEA">
        <w:trPr>
          <w:trHeight w:val="227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pracy</w:t>
            </w: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vAlign w:val="center"/>
          </w:tcPr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3D4F" w:rsidRPr="00A43D4F" w:rsidRDefault="00A43D4F" w:rsidP="00A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RODZINY:</w:t>
      </w:r>
    </w:p>
    <w:p w:rsidR="00A43D4F" w:rsidRPr="00A43D4F" w:rsidRDefault="00A43D4F" w:rsidP="00A43D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Rodzina pełna        tak</w:t>
      </w:r>
      <w:r w:rsidRPr="00A43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ebdings" w:char="F063"/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A43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ebdings" w:char="F063"/>
      </w:r>
    </w:p>
    <w:p w:rsidR="00A43D4F" w:rsidRPr="00A43D4F" w:rsidRDefault="00A43D4F" w:rsidP="00A43D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Rodzeństwo (podać imiona i rok urodzenia) </w:t>
      </w:r>
    </w:p>
    <w:p w:rsidR="00A43D4F" w:rsidRPr="00A43D4F" w:rsidRDefault="00A43D4F" w:rsidP="00A43D4F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……………………………………………………………………………..……………………………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DEKLAROWANY POBYT DZIECKA W PLACÓWCE:</w:t>
      </w:r>
    </w:p>
    <w:p w:rsidR="00A43D4F" w:rsidRPr="00A43D4F" w:rsidRDefault="00A43D4F" w:rsidP="00A43D4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pobytu dziecka w placówce: od ...................  do ..................... (podstawa programowa 8</w:t>
      </w:r>
      <w:r w:rsidRPr="00A43D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00-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Pr="00A43D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43D4F" w:rsidRPr="00A43D4F" w:rsidRDefault="00A43D4F" w:rsidP="00A43D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Posiłki: (śniadanie, II śniadanie, obiad)           </w:t>
      </w:r>
      <w:r w:rsidRPr="00A43D4F">
        <w:rPr>
          <w:rFonts w:ascii="Times New Roman" w:eastAsia="Calibri" w:hAnsi="Times New Roman" w:cs="Times New Roman"/>
          <w:sz w:val="20"/>
          <w:szCs w:val="20"/>
        </w:rPr>
        <w:t>tak</w:t>
      </w:r>
      <w:r w:rsidRPr="00A43D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D4F">
        <w:rPr>
          <w:rFonts w:ascii="Times New Roman" w:eastAsia="Calibri" w:hAnsi="Times New Roman" w:cs="Times New Roman"/>
          <w:sz w:val="20"/>
          <w:szCs w:val="20"/>
        </w:rPr>
        <w:sym w:font="Webdings" w:char="F063"/>
      </w:r>
      <w:r w:rsidRPr="00A43D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3D4F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A43D4F">
        <w:rPr>
          <w:rFonts w:ascii="Times New Roman" w:eastAsia="Calibri" w:hAnsi="Times New Roman" w:cs="Times New Roman"/>
          <w:sz w:val="20"/>
          <w:szCs w:val="20"/>
        </w:rPr>
        <w:t>nie</w:t>
      </w:r>
      <w:r w:rsidRPr="00A43D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D4F">
        <w:rPr>
          <w:rFonts w:ascii="Times New Roman" w:eastAsia="Calibri" w:hAnsi="Times New Roman" w:cs="Times New Roman"/>
          <w:sz w:val="20"/>
          <w:szCs w:val="20"/>
        </w:rPr>
        <w:sym w:font="Webdings" w:char="F063"/>
      </w: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</w:p>
    <w:p w:rsidR="00A43D4F" w:rsidRPr="00A43D4F" w:rsidRDefault="00A43D4F" w:rsidP="00A43D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O DZIECKU (akt. stan zdrowia, orzeczenie lub opinia poradni psychologiczno-pedagogicznej, potrzeba szczególnej opieki, stosowana dieta, zalecenia lekarskie, art.)</w:t>
      </w:r>
    </w:p>
    <w:p w:rsidR="00A43D4F" w:rsidRPr="00A43D4F" w:rsidRDefault="00A43D4F" w:rsidP="00A43D4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Znajduje się pod opieką poradni specjalistycznej: </w:t>
      </w:r>
      <w:r w:rsidRPr="00A43D4F">
        <w:rPr>
          <w:rFonts w:ascii="Times New Roman" w:eastAsia="Calibri" w:hAnsi="Times New Roman" w:cs="Times New Roman"/>
          <w:sz w:val="20"/>
          <w:szCs w:val="20"/>
        </w:rPr>
        <w:t xml:space="preserve">tak </w:t>
      </w:r>
      <w:r w:rsidRPr="00A43D4F">
        <w:rPr>
          <w:rFonts w:ascii="Times New Roman" w:eastAsia="Calibri" w:hAnsi="Times New Roman" w:cs="Times New Roman"/>
          <w:sz w:val="20"/>
          <w:szCs w:val="20"/>
        </w:rPr>
        <w:sym w:font="Webdings" w:char="F063"/>
      </w:r>
      <w:r w:rsidRPr="00A43D4F">
        <w:rPr>
          <w:rFonts w:ascii="Times New Roman" w:eastAsia="Calibri" w:hAnsi="Times New Roman" w:cs="Times New Roman"/>
          <w:sz w:val="20"/>
          <w:szCs w:val="20"/>
        </w:rPr>
        <w:t xml:space="preserve">    jakiej? ……………………………………….</w:t>
      </w:r>
      <w:r w:rsidRPr="00A43D4F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A43D4F">
        <w:rPr>
          <w:rFonts w:ascii="Times New Roman" w:eastAsia="Calibri" w:hAnsi="Times New Roman" w:cs="Times New Roman"/>
          <w:sz w:val="20"/>
          <w:szCs w:val="20"/>
        </w:rPr>
        <w:t>nie</w:t>
      </w:r>
      <w:r w:rsidRPr="00A43D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D4F">
        <w:rPr>
          <w:rFonts w:ascii="Times New Roman" w:eastAsia="Calibri" w:hAnsi="Times New Roman" w:cs="Times New Roman"/>
          <w:sz w:val="20"/>
          <w:szCs w:val="20"/>
        </w:rPr>
        <w:sym w:font="Webdings" w:char="F063"/>
      </w:r>
    </w:p>
    <w:p w:rsidR="00A43D4F" w:rsidRPr="00A43D4F" w:rsidRDefault="00A43D4F" w:rsidP="00A43D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opinię/orzeczenie Poradni </w:t>
      </w:r>
      <w:proofErr w:type="spellStart"/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Psychologiczno</w:t>
      </w:r>
      <w:proofErr w:type="spellEnd"/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Pedagogicznej :           </w:t>
      </w:r>
      <w:r w:rsidRPr="00A43D4F">
        <w:rPr>
          <w:rFonts w:ascii="Times New Roman" w:eastAsia="Calibri" w:hAnsi="Times New Roman" w:cs="Times New Roman"/>
          <w:sz w:val="20"/>
          <w:szCs w:val="20"/>
        </w:rPr>
        <w:t>tak</w:t>
      </w:r>
      <w:r w:rsidRPr="00A43D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D4F">
        <w:rPr>
          <w:rFonts w:ascii="Times New Roman" w:eastAsia="Calibri" w:hAnsi="Times New Roman" w:cs="Times New Roman"/>
          <w:sz w:val="20"/>
          <w:szCs w:val="20"/>
        </w:rPr>
        <w:sym w:font="Webdings" w:char="F063"/>
      </w:r>
      <w:r w:rsidRPr="00A43D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3D4F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A43D4F">
        <w:rPr>
          <w:rFonts w:ascii="Times New Roman" w:eastAsia="Calibri" w:hAnsi="Times New Roman" w:cs="Times New Roman"/>
          <w:sz w:val="20"/>
          <w:szCs w:val="20"/>
        </w:rPr>
        <w:t>nie</w:t>
      </w:r>
      <w:r w:rsidRPr="00A43D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D4F">
        <w:rPr>
          <w:rFonts w:ascii="Times New Roman" w:eastAsia="Calibri" w:hAnsi="Times New Roman" w:cs="Times New Roman"/>
          <w:sz w:val="20"/>
          <w:szCs w:val="20"/>
        </w:rPr>
        <w:sym w:font="Webdings" w:char="F063"/>
      </w:r>
    </w:p>
    <w:p w:rsidR="00A43D4F" w:rsidRPr="00A43D4F" w:rsidRDefault="00A43D4F" w:rsidP="00A43D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stanie zdrowia dziecka mogące mieć znaczenie podczas pobytu dziecka w oddziale przedszkolnym:…………………………………………………………………………………………………………………………………………………………………………………………………………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D4F" w:rsidRPr="00A43D4F" w:rsidRDefault="00A43D4F" w:rsidP="00A43D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PRZYJĘĆ: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(przy spełnionych kryteriach proszę</w:t>
      </w:r>
      <w:r w:rsidRPr="00A43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ZAZNACZYĆ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TAK  lub NIE)</w:t>
      </w:r>
    </w:p>
    <w:p w:rsidR="00A43D4F" w:rsidRPr="00A43D4F" w:rsidRDefault="00A43D4F" w:rsidP="00A43D4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5611"/>
        <w:gridCol w:w="905"/>
        <w:gridCol w:w="2026"/>
      </w:tblGrid>
      <w:tr w:rsidR="00A43D4F" w:rsidRPr="00A43D4F" w:rsidTr="00C27CEA">
        <w:trPr>
          <w:trHeight w:val="680"/>
        </w:trPr>
        <w:tc>
          <w:tcPr>
            <w:tcW w:w="9518" w:type="dxa"/>
            <w:gridSpan w:val="4"/>
            <w:shd w:val="clear" w:color="auto" w:fill="D9D9D9"/>
            <w:vAlign w:val="center"/>
          </w:tcPr>
          <w:p w:rsidR="00A43D4F" w:rsidRPr="00A43D4F" w:rsidRDefault="00A43D4F" w:rsidP="00A43D4F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KRYTERIA PODSTAWOWE WYNIKAJĄCE Z USTAWY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43D4F" w:rsidRPr="00A43D4F" w:rsidTr="00C27CEA">
        <w:trPr>
          <w:trHeight w:val="420"/>
        </w:trPr>
        <w:tc>
          <w:tcPr>
            <w:tcW w:w="766" w:type="dxa"/>
            <w:vAlign w:val="center"/>
          </w:tcPr>
          <w:p w:rsidR="00A43D4F" w:rsidRPr="00A43D4F" w:rsidRDefault="00A43D4F" w:rsidP="00A43D4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1.</w:t>
            </w:r>
          </w:p>
        </w:tc>
        <w:tc>
          <w:tcPr>
            <w:tcW w:w="5755" w:type="dxa"/>
            <w:vAlign w:val="center"/>
          </w:tcPr>
          <w:p w:rsidR="00A43D4F" w:rsidRPr="00A43D4F" w:rsidRDefault="00A43D4F" w:rsidP="00A43D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923" w:type="dxa"/>
            <w:vAlign w:val="center"/>
          </w:tcPr>
          <w:p w:rsidR="00A43D4F" w:rsidRPr="00A43D4F" w:rsidRDefault="00A43D4F" w:rsidP="00A43D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2074" w:type="dxa"/>
            <w:vAlign w:val="center"/>
          </w:tcPr>
          <w:p w:rsidR="00A43D4F" w:rsidRPr="00A43D4F" w:rsidRDefault="00A43D4F" w:rsidP="00A43D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sym w:font="Webdings" w:char="F063"/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A43D4F" w:rsidRPr="00A43D4F" w:rsidTr="00C27CEA">
        <w:trPr>
          <w:trHeight w:val="397"/>
        </w:trPr>
        <w:tc>
          <w:tcPr>
            <w:tcW w:w="766" w:type="dxa"/>
            <w:vAlign w:val="center"/>
          </w:tcPr>
          <w:p w:rsidR="00A43D4F" w:rsidRPr="00A43D4F" w:rsidRDefault="00A43D4F" w:rsidP="00A43D4F">
            <w:pPr>
              <w:spacing w:after="0" w:line="48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55" w:type="dxa"/>
            <w:vAlign w:val="center"/>
          </w:tcPr>
          <w:p w:rsidR="00A43D4F" w:rsidRPr="00A43D4F" w:rsidRDefault="00A43D4F" w:rsidP="00A43D4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 kandydata</w:t>
            </w:r>
          </w:p>
        </w:tc>
        <w:tc>
          <w:tcPr>
            <w:tcW w:w="923" w:type="dxa"/>
            <w:vAlign w:val="center"/>
          </w:tcPr>
          <w:p w:rsidR="00A43D4F" w:rsidRPr="00A43D4F" w:rsidRDefault="00A43D4F" w:rsidP="00A43D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2074" w:type="dxa"/>
            <w:vAlign w:val="center"/>
          </w:tcPr>
          <w:p w:rsidR="00A43D4F" w:rsidRPr="00A43D4F" w:rsidRDefault="00A43D4F" w:rsidP="00A43D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sym w:font="Webdings" w:char="F063"/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A43D4F" w:rsidRPr="00A43D4F" w:rsidTr="00C27CEA">
        <w:trPr>
          <w:trHeight w:val="450"/>
        </w:trPr>
        <w:tc>
          <w:tcPr>
            <w:tcW w:w="766" w:type="dxa"/>
            <w:vAlign w:val="center"/>
          </w:tcPr>
          <w:p w:rsidR="00A43D4F" w:rsidRPr="00A43D4F" w:rsidRDefault="00A43D4F" w:rsidP="00A43D4F">
            <w:pPr>
              <w:spacing w:after="0" w:line="48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55" w:type="dxa"/>
            <w:vAlign w:val="center"/>
          </w:tcPr>
          <w:p w:rsidR="00A43D4F" w:rsidRPr="00A43D4F" w:rsidRDefault="00A43D4F" w:rsidP="00A43D4F">
            <w:pPr>
              <w:spacing w:before="240"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923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2074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sym w:font="Webdings" w:char="F063"/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A43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43D4F">
              <w:rPr>
                <w:rFonts w:ascii="Times New Roman" w:eastAsia="Calibri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A43D4F" w:rsidRPr="00A43D4F" w:rsidTr="00C27CEA">
        <w:trPr>
          <w:trHeight w:val="225"/>
        </w:trPr>
        <w:tc>
          <w:tcPr>
            <w:tcW w:w="766" w:type="dxa"/>
            <w:vAlign w:val="center"/>
          </w:tcPr>
          <w:p w:rsidR="00A43D4F" w:rsidRPr="00A43D4F" w:rsidRDefault="00A43D4F" w:rsidP="00A43D4F">
            <w:pPr>
              <w:spacing w:after="0" w:line="48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55" w:type="dxa"/>
            <w:vAlign w:val="center"/>
          </w:tcPr>
          <w:p w:rsidR="00A43D4F" w:rsidRPr="00A43D4F" w:rsidRDefault="00A43D4F" w:rsidP="00A43D4F">
            <w:pPr>
              <w:spacing w:before="240"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923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2074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A43D4F" w:rsidRPr="00A43D4F" w:rsidTr="00C27CEA">
        <w:trPr>
          <w:trHeight w:val="135"/>
        </w:trPr>
        <w:tc>
          <w:tcPr>
            <w:tcW w:w="766" w:type="dxa"/>
            <w:vAlign w:val="center"/>
          </w:tcPr>
          <w:p w:rsidR="00A43D4F" w:rsidRPr="00A43D4F" w:rsidRDefault="00A43D4F" w:rsidP="00A43D4F">
            <w:pPr>
              <w:spacing w:after="0" w:line="48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755" w:type="dxa"/>
            <w:vAlign w:val="center"/>
          </w:tcPr>
          <w:p w:rsidR="00A43D4F" w:rsidRPr="00A43D4F" w:rsidRDefault="00A43D4F" w:rsidP="00A43D4F">
            <w:pPr>
              <w:spacing w:before="240"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923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2074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A43D4F" w:rsidRPr="00A43D4F" w:rsidTr="00C27CEA">
        <w:trPr>
          <w:trHeight w:val="87"/>
        </w:trPr>
        <w:tc>
          <w:tcPr>
            <w:tcW w:w="766" w:type="dxa"/>
            <w:vAlign w:val="center"/>
          </w:tcPr>
          <w:p w:rsidR="00A43D4F" w:rsidRPr="00A43D4F" w:rsidRDefault="00A43D4F" w:rsidP="00A43D4F">
            <w:pPr>
              <w:spacing w:after="0" w:line="48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55" w:type="dxa"/>
            <w:vAlign w:val="center"/>
          </w:tcPr>
          <w:p w:rsidR="00A43D4F" w:rsidRPr="00A43D4F" w:rsidRDefault="00A43D4F" w:rsidP="00A43D4F">
            <w:pPr>
              <w:spacing w:before="240"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923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2074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A43D4F" w:rsidRPr="00A43D4F" w:rsidTr="00C27CEA">
        <w:trPr>
          <w:trHeight w:val="105"/>
        </w:trPr>
        <w:tc>
          <w:tcPr>
            <w:tcW w:w="766" w:type="dxa"/>
            <w:vAlign w:val="center"/>
          </w:tcPr>
          <w:p w:rsidR="00A43D4F" w:rsidRPr="00A43D4F" w:rsidRDefault="00A43D4F" w:rsidP="00A43D4F">
            <w:pPr>
              <w:spacing w:after="0" w:line="48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55" w:type="dxa"/>
            <w:vAlign w:val="center"/>
          </w:tcPr>
          <w:p w:rsidR="00A43D4F" w:rsidRPr="00A43D4F" w:rsidRDefault="00A43D4F" w:rsidP="00A43D4F">
            <w:pPr>
              <w:spacing w:before="240"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923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2074" w:type="dxa"/>
            <w:vAlign w:val="center"/>
          </w:tcPr>
          <w:p w:rsidR="00A43D4F" w:rsidRPr="00A43D4F" w:rsidRDefault="00A43D4F" w:rsidP="00A43D4F">
            <w:pPr>
              <w:spacing w:before="240"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</w:tbl>
    <w:p w:rsid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p w:rsid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Pr="00A43D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RAZEM: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……………………punktów</w:t>
      </w:r>
    </w:p>
    <w:p w:rsid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pPr w:vertAnchor="page" w:horzAnchor="margin" w:tblpY="3471"/>
        <w:tblOverlap w:val="never"/>
        <w:tblW w:w="10408" w:type="dxa"/>
        <w:tblCellMar>
          <w:top w:w="72" w:type="dxa"/>
          <w:left w:w="60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470"/>
        <w:gridCol w:w="3452"/>
        <w:gridCol w:w="1134"/>
        <w:gridCol w:w="5352"/>
      </w:tblGrid>
      <w:tr w:rsidR="00A43D4F" w:rsidRPr="00A43D4F" w:rsidTr="00A43D4F">
        <w:trPr>
          <w:trHeight w:val="485"/>
        </w:trPr>
        <w:tc>
          <w:tcPr>
            <w:tcW w:w="10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43D4F" w:rsidRPr="00A43D4F" w:rsidRDefault="00A43D4F" w:rsidP="00A43D4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KRYTERIA  DO DRUGIEGO ETAPU POSTĘPOWANIA REKRUTACYJNEGO</w:t>
            </w:r>
          </w:p>
          <w:p w:rsidR="00A43D4F" w:rsidRPr="00A43D4F" w:rsidRDefault="00A43D4F" w:rsidP="00A43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– USTALONE PRZEZ DYREKTORA  W UZGODNIENIU Z ORGANEM PROWADZĄCYM</w:t>
            </w:r>
          </w:p>
        </w:tc>
      </w:tr>
      <w:tr w:rsidR="00A43D4F" w:rsidRPr="00A43D4F" w:rsidTr="00A43D4F">
        <w:trPr>
          <w:trHeight w:val="209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Oboje rodzice/opiekunowie prawni pracują, studiują w trybie dziennym, prowadzą działalność gospodarczą  lub gospodarstwo rolne. Kryterium stosuje się również do pracującego/ studiującego rodzica samotnie wychowującego kandydata  do przedszkola.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5 pkt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potwierdzający zatrudnienie  (od każdego z rodziców/opiekunów prawnych), zaświadczenie z zakładu pracy, w przypadku samozatrudnienia aktualny wpis do ewidencji działalności gospodarczej, w przypadku pracy w gospodarstwie rolnym – nakaz płatniczy (decyzja) o podatku rolnym. </w:t>
            </w:r>
          </w:p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A43D4F" w:rsidRPr="00A43D4F" w:rsidTr="00A43D4F">
        <w:trPr>
          <w:trHeight w:val="1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Liczba zdeklarowanych godzin pobytu dziecka w przedszkolu powyże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 5 godzin podstawy programowej: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A43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proszę wpisać liczbę od 1 do 4</w:t>
            </w:r>
          </w:p>
          <w:p w:rsidR="00A43D4F" w:rsidRPr="00A43D4F" w:rsidRDefault="00A43D4F" w:rsidP="00A43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3D4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D4F" w:rsidRPr="00A43D4F" w:rsidRDefault="00A43D4F" w:rsidP="00A43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1 pkt za każdą dodatkową godzinę – maksymalnie 4 pkt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rodzica/opiekuna prawnego o planowanym pobycie powyżej 5 godzin dziennie. </w:t>
            </w:r>
          </w:p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A43D4F" w:rsidRPr="00A43D4F" w:rsidTr="00A43D4F">
        <w:trPr>
          <w:trHeight w:val="57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Korzystanie z pełnego wyżywienia.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rodzica/opiekuna prawnego o korzystaniu z pełnego wyżywienia. </w:t>
            </w:r>
          </w:p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A43D4F" w:rsidRPr="00A43D4F" w:rsidTr="00A43D4F">
        <w:trPr>
          <w:trHeight w:val="13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 wychowuje się w rodzinie objętej nadzorem kuratorskim lub wsparciem asystenta rodziny.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Kopia orzeczenia sądu rodzinnego ustanawiającego nadzór kuratora, poświadczona za zgodność z oryginałem przez rodzica kandydata lub zaświadczenie wydane przez Ośrodek Pomocy Społecznej o objęciu rodziny wsparciem asystenta.</w:t>
            </w:r>
          </w:p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A43D4F" w:rsidRPr="00A43D4F" w:rsidTr="00A43D4F">
        <w:trPr>
          <w:trHeight w:val="13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 posiada obowiązkowe szczepienia ochronne zgodnie z aktualnym Programem Szczepień Ochronnych lub przeciwwskazania  do szczepień zgodnie z Programem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 w:rsidP="00A43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5 pkt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od lekarza pediatry o odbytych obowiązkowych szczepieniach ochronnych  lub zaświadczenie o przeciwwskazaniach  do szczepień.</w:t>
            </w:r>
          </w:p>
          <w:p w:rsidR="00A43D4F" w:rsidRPr="00A43D4F" w:rsidRDefault="00A43D4F" w:rsidP="00A43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tak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A4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43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</w:tbl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A43D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RAZEM:  </w:t>
      </w:r>
      <w:r w:rsidRPr="00A43D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……………………punktów</w:t>
      </w:r>
    </w:p>
    <w:p w:rsid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SUMA PUNKTÓW Z KRYTERIUM I </w:t>
      </w:r>
      <w:proofErr w:type="spellStart"/>
      <w:r w:rsidRPr="00A43D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proofErr w:type="spellEnd"/>
      <w:r w:rsidRPr="00A43D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 </w:t>
      </w:r>
      <w:r w:rsidRPr="00A43D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……………..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Pouczenia: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Uprzedzony o odpowiedzialno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ś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ci karnej z art. 233 kodeksu karnego o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ś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 xml:space="preserve">wiadczam, 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ż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e podane dane s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ą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zgodne ze stanem faktycznym. Przyjmuj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ę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do wiadomo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ś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 xml:space="preserve">ci, 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ż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e dyrektor szkoły mo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ż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e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za</w:t>
      </w:r>
      <w:r w:rsidRPr="00A43D4F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ż</w:t>
      </w:r>
      <w:r w:rsidRPr="00A43D4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da</w:t>
      </w:r>
      <w:r w:rsidRPr="00A43D4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ć </w:t>
      </w:r>
      <w:r w:rsidRPr="00A43D4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przedstawienia dokumentów potwierdzaj</w:t>
      </w:r>
      <w:r w:rsidRPr="00A43D4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cych dane zapisane w Karcie Zapisu.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lastRenderedPageBreak/>
        <w:t>Informacje dodatkowe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: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Dane zamieszczane w Karcie zapisu dotycz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trzech obszarów:</w:t>
      </w:r>
    </w:p>
    <w:p w:rsidR="00A43D4F" w:rsidRPr="00A43D4F" w:rsidRDefault="00A43D4F" w:rsidP="00A43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dane osobowe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(pesel dziecka, imiona, nazwisko, data urodzenia, adres zamieszkania – słu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żą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identyfikacji dziecka, adres zameldowania - pomaga dyrektorowi odnale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źć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szkoł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ę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, w rejonie, której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dziecko mieszka, aby skutecznie przesła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ć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informacj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ę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o realizacji przez dziecko rocznego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obowi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zkowego przygotowania przedszkolnego.</w:t>
      </w:r>
    </w:p>
    <w:p w:rsidR="00A43D4F" w:rsidRPr="00A43D4F" w:rsidRDefault="00A43D4F" w:rsidP="00A43D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miejsce zatrudnienia rodziców – potwierdza się zgodne z prawd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poprzez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zaznaczenie jednego z wariantów kryterium, „Dziecko rodziców pracuj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cych” - decyzj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e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w sprawie konieczno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ś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ci potwierdzenia faktu zatrudnienia podejmuj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e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dyrektor szkoły;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A43D4F" w:rsidRPr="00A43D4F" w:rsidRDefault="00A43D4F" w:rsidP="00A43D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telefony kontaktowe – służą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 xml:space="preserve">zapewnieniu szybkiego kontaktu nauczycieli przedszkola/szkoły z rodzicami w przypadku nagłego zdarzenia, np. choroby dziecka;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</w:p>
    <w:p w:rsidR="00A43D4F" w:rsidRPr="00A43D4F" w:rsidRDefault="00A43D4F" w:rsidP="00A43D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adresy e-mail – umo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ż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liwiaj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 xml:space="preserve"> szybszy przepływ informacji, np. o wynikach rekrutacji, zebraniach z rodzicami, uroczysto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ś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ciach.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</w:p>
    <w:p w:rsidR="00A43D4F" w:rsidRPr="00A43D4F" w:rsidRDefault="00A43D4F" w:rsidP="00A43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informacje zwi</w:t>
      </w:r>
      <w:r w:rsidRPr="00A43D4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zane z organizacj</w:t>
      </w:r>
      <w:r w:rsidRPr="00A43D4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pobytu dziecka w oddziale przedszkolnym, szkole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(dodatkowe informacje o dziecku).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</w:p>
    <w:p w:rsidR="00A43D4F" w:rsidRPr="00A43D4F" w:rsidRDefault="00A43D4F" w:rsidP="00A43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kryteria rekrutacji 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(Rozporządzenie Ministra Edukacji Narodowej z dnia 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(</w:t>
      </w: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 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Dz.U. 2015 poz. 1942) – zaznaczenie któregokolwiek z tych kryteriów powoduje przyj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ę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 xml:space="preserve">cie dziecka do oddziału przedszkolnego/przedszkola; </w:t>
      </w:r>
    </w:p>
    <w:p w:rsidR="00A43D4F" w:rsidRPr="00A43D4F" w:rsidRDefault="00A43D4F" w:rsidP="00A43D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suma punktów przyznanych za zaznaczone kryteria powoduje umieszczenie dziecka w odpowiednim miejscu na li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  <w:t>ś</w:t>
      </w:r>
      <w:r w:rsidRPr="00A43D4F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  <w:t>cie).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Dane osobowe podlegaj</w:t>
      </w:r>
      <w:r w:rsidRPr="00A43D4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ą </w:t>
      </w: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ochronie zgodnie z obowi</w:t>
      </w:r>
      <w:r w:rsidRPr="00A43D4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zuj</w:t>
      </w:r>
      <w:r w:rsidRPr="00A43D4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ą</w:t>
      </w: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cymi przepisami i z zachowaniem nale</w:t>
      </w:r>
      <w:r w:rsidRPr="00A43D4F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ż</w:t>
      </w:r>
      <w:r w:rsidRPr="00A43D4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ytej staranności.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…………………………………………..…………………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</w:t>
      </w:r>
      <w:r w:rsidRPr="00A43D4F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podpisy rodziców/opiekunów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*</w:t>
      </w:r>
      <w:r w:rsidRPr="00A43D4F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pl-PL"/>
        </w:rPr>
        <w:t xml:space="preserve"> Do wniosku należy dołączyć odpis aktu urodzenia dziecka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3D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DECYZJA KOMISJI REKRUTACYJNEJ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43D4F" w:rsidRPr="00A43D4F" w:rsidRDefault="00121FD1" w:rsidP="00121FD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A43D4F" w:rsidRPr="00A43D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Decyzją komisji rekrutacyjnej Publicznej Szkoły Podstawowej Nr 5</w:t>
      </w:r>
      <w:r w:rsidRPr="00121FD1">
        <w:rPr>
          <w:rFonts w:ascii="Times New Roman" w:hAnsi="Times New Roman"/>
          <w:sz w:val="24"/>
          <w:szCs w:val="24"/>
        </w:rPr>
        <w:t xml:space="preserve"> </w:t>
      </w:r>
      <w:r w:rsidRPr="00121F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Bronisława Malinowskiego</w:t>
      </w:r>
      <w:r w:rsidR="00A43D4F" w:rsidRPr="00121F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3D4F" w:rsidRPr="00A43D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Boguszowie – Gorcach na posiedzeniu w dniu 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</w:t>
      </w:r>
      <w:r w:rsidR="00A43D4F" w:rsidRPr="00A43D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 zakwalifikowano dziecko do oddziału przedszkolnego/ nie zakwalifikowano dziecka do  oddziału przedszkolnego w roku szkolnym 2020/2021 z powodu:*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3D4F" w:rsidRPr="00A43D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..........................................................…………………………………………………………………………………………………………………………………………………………..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Boguszów - Gorce, dnia ..............................................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………………………………………………………………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………………………………………………………………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………………………………………………………………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………………………………………………………………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43D4F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(podpisy członków komisji)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Ś W I A D C Z E N I A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OŚWIADCZENIA wymagane, jako potwierdzenie spełniania przez kandydata kryteriów rekrutacyjnych*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3D4F">
        <w:rPr>
          <w:rFonts w:ascii="Times New Roman" w:eastAsia="Times New Roman" w:hAnsi="Times New Roman" w:cs="Times New Roman"/>
          <w:lang w:eastAsia="pl-PL"/>
        </w:rPr>
        <w:t>………………………………….…………...............…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A43D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(imię i nazwisko składającego oświadczenie)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3D4F">
        <w:rPr>
          <w:rFonts w:ascii="Times New Roman" w:eastAsia="Times New Roman" w:hAnsi="Times New Roman" w:cs="Times New Roman"/>
          <w:lang w:eastAsia="pl-PL"/>
        </w:rPr>
        <w:t>…………………….......................................................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A43D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        (adres zamieszkania)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D4F" w:rsidRPr="00A43D4F" w:rsidRDefault="00A43D4F" w:rsidP="00A43D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Świadom/a odpowiedzialności karnej za złożenie fałszywego oświadczenia, oświadczam, że jestem mieszkańcem/ mieszkanką Gminy Boguszów - Gorce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1FD1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:rsidR="00A43D4F" w:rsidRPr="00A43D4F" w:rsidRDefault="00121FD1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43D4F"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data i podpis osoby składającej oświadczenie</w:t>
      </w: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D4F" w:rsidRPr="00A43D4F" w:rsidRDefault="00A43D4F" w:rsidP="00A4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121FD1" w:rsidRDefault="00A43D4F" w:rsidP="00121FD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iż planuję pobyt w oddziale przedszkolnym mojego dziecka ………………………………………………    w godzinach: od …………… do ………………….., łącznie …………..godzin.</w:t>
      </w:r>
    </w:p>
    <w:p w:rsidR="00121FD1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A43D4F" w:rsidRPr="00A43D4F" w:rsidRDefault="00121FD1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43D4F"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                                                                                                                                   </w:t>
      </w: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data i podpis osoby składającej oświadczenie</w:t>
      </w: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iż samotnie wychowuję dziecko ………………………………..........……….kandydujące do przedszkola oraz nie wychowuję żadnego dziecka wspólnie z jego rodzicem.</w:t>
      </w:r>
    </w:p>
    <w:p w:rsidR="00121FD1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A43D4F" w:rsidRPr="00A43D4F" w:rsidRDefault="00121FD1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43D4F"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data i podpis osoby składającej oświadczenie</w:t>
      </w: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OŚWIADCZENIE </w:t>
      </w:r>
    </w:p>
    <w:p w:rsidR="00A43D4F" w:rsidRPr="00A43D4F" w:rsidRDefault="00A43D4F" w:rsidP="00A43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Świadom/a odpowiedzialności karnej za złożenie fałszywego oświadczenia, oświadczam, że ………………………………… wychowuje się w rodzinie, w której wychowuje się ………………dzieci.</w:t>
      </w:r>
    </w:p>
    <w:p w:rsidR="00A43D4F" w:rsidRPr="00A43D4F" w:rsidRDefault="00A43D4F" w:rsidP="00A43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43D4F" w:rsidRPr="00A43D4F" w:rsidRDefault="00121FD1" w:rsidP="00A43D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A43D4F"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...............................................................................</w:t>
      </w:r>
    </w:p>
    <w:p w:rsidR="00A43D4F" w:rsidRPr="00A43D4F" w:rsidRDefault="00A43D4F" w:rsidP="00A43D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data i podpis osoby składającej oświadczenie</w:t>
      </w:r>
    </w:p>
    <w:p w:rsidR="00A43D4F" w:rsidRPr="00A43D4F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D4F" w:rsidRPr="00A43D4F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Jestem świadoma/y odpowiedzialności karnej za złożenie fałszywego oświadczenia**/***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121FD1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</w:t>
      </w:r>
      <w:r w:rsidR="00A43D4F" w:rsidRPr="00A43D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...............................................................................</w:t>
      </w: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data i podpis osoby składającej oświadczenie</w:t>
      </w: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D4F" w:rsidRPr="00A43D4F" w:rsidRDefault="00A43D4F" w:rsidP="00A4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deklaruję o korzystaniu z pełnego wyżywienia w oddziale przedszkolnym przez moje dzi</w:t>
      </w:r>
      <w:r w:rsidR="00121FD1">
        <w:rPr>
          <w:rFonts w:ascii="Times New Roman" w:eastAsia="Times New Roman" w:hAnsi="Times New Roman" w:cs="Times New Roman"/>
          <w:sz w:val="20"/>
          <w:szCs w:val="20"/>
          <w:lang w:eastAsia="pl-PL"/>
        </w:rPr>
        <w:t>ecko ………………………………………………</w:t>
      </w:r>
    </w:p>
    <w:p w:rsidR="00121FD1" w:rsidRPr="00A43D4F" w:rsidRDefault="00121FD1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FD1" w:rsidRDefault="00A43D4F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21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  </w:t>
      </w:r>
    </w:p>
    <w:p w:rsidR="00A43D4F" w:rsidRPr="00A43D4F" w:rsidRDefault="00121FD1" w:rsidP="00A43D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43D4F"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data i podpis osoby składającej oświadczenie</w:t>
      </w: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12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121FD1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3D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A43D4F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 wypełnia tylko te oświadczenia, które uzna za zgodne z rzeczywistością i wskazuje je, aby uzyskać dodatkowe punkty rekrutacyjne</w:t>
      </w:r>
    </w:p>
    <w:p w:rsidR="00A43D4F" w:rsidRPr="00A43D4F" w:rsidRDefault="00A43D4F" w:rsidP="00121FD1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3D4F">
        <w:rPr>
          <w:rFonts w:ascii="Times New Roman" w:eastAsia="Times New Roman" w:hAnsi="Times New Roman" w:cs="Times New Roman"/>
          <w:sz w:val="18"/>
          <w:szCs w:val="18"/>
          <w:lang w:eastAsia="pl-PL"/>
        </w:rPr>
        <w:t>** oświadczenie  odpowiedzialności karnej podpisuje  każdy kto uzupełni ł chociaż jedno z powyższych oświadczeń.</w:t>
      </w:r>
    </w:p>
    <w:p w:rsidR="00A43D4F" w:rsidRPr="00A43D4F" w:rsidRDefault="00A43D4F" w:rsidP="00121FD1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3D4F">
        <w:rPr>
          <w:rFonts w:ascii="Times New Roman" w:eastAsia="Times New Roman" w:hAnsi="Times New Roman" w:cs="Times New Roman"/>
          <w:sz w:val="18"/>
          <w:szCs w:val="18"/>
          <w:lang w:eastAsia="pl-PL"/>
        </w:rPr>
        <w:t>***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</w:t>
      </w:r>
    </w:p>
    <w:p w:rsidR="00A43D4F" w:rsidRPr="00A43D4F" w:rsidRDefault="00A43D4F" w:rsidP="00A43D4F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3D4F" w:rsidRDefault="00A43D4F" w:rsidP="00A43D4F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FD1" w:rsidRPr="00A43D4F" w:rsidRDefault="00121FD1" w:rsidP="00A43D4F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3D4F" w:rsidRPr="00A43D4F" w:rsidRDefault="00A43D4F" w:rsidP="00A43D4F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Oświadczenie informacyjne dla ustawowych przedstawicieli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dzieci – uczniów korzystających z usług Publicznej Szkoły Podstawowej Nr 5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Boguszowie - Gorcach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wymogami ustawy o ochronie danych osobowych (Dz. U. z 2002 r. Nr 101, poz. 926  z </w:t>
      </w:r>
      <w:proofErr w:type="spellStart"/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zmianami) informuję Pana/Panią, że Administrator danych osobowych tj. Publiczna Szkoła Podstawowa Nr 5</w:t>
      </w:r>
      <w:r w:rsidR="00121FD1" w:rsidRPr="00121FD1">
        <w:rPr>
          <w:rFonts w:ascii="Times New Roman" w:hAnsi="Times New Roman"/>
          <w:sz w:val="24"/>
          <w:szCs w:val="24"/>
        </w:rPr>
        <w:t xml:space="preserve"> </w:t>
      </w:r>
      <w:r w:rsidR="00121FD1" w:rsidRPr="00121FD1">
        <w:rPr>
          <w:rFonts w:ascii="Times New Roman" w:eastAsia="Times New Roman" w:hAnsi="Times New Roman" w:cs="Times New Roman"/>
          <w:sz w:val="20"/>
          <w:szCs w:val="20"/>
          <w:lang w:eastAsia="pl-PL"/>
        </w:rPr>
        <w:t>im. Bronisława Malinowskiego</w:t>
      </w:r>
      <w:r w:rsidRPr="00121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w Boguszowie - Gorcach zbiera i przetwarza dane osobowe Pana/Pani oraz dane osobowe pozostałych członków Pana/Pani rodziny i osób pozostających we wspólnym gospodarstwie domowym, w zakresie niezbędnym do prawidłowego wykonywania obowiązków tej placówki w związku z realizowaniem przez nią celów statutowych w przedmiocie działalności na rzecz dzieci. Informuję, jednocześnie, że przysługuje Panu/Pani prawo do wglądu danych oraz uzupełnienia, uaktualnienia oraz żądania prostowania zgromadzonych danych w razie stwierdzenia, że dane te są niekompletne, nieaktualne lub nieprawdziwe. Ponadto informuję, że Administrator danych osobowych tj.</w:t>
      </w:r>
      <w:r w:rsidR="00121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Publiczna Szkoła Podstawowa Nr 5 </w:t>
      </w:r>
      <w:r w:rsidR="00121FD1" w:rsidRPr="00121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im. Bronisława Malinowskiego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Boguszowie-Gorcach dołoży wszelkich starań, aby dane były zbierane, przetwarzane i chronione zgodnie z prawem.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Boguszów - Gorce, dnia, _______________________________________________                    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(podpis i pieczęć reprezentanta Administratora)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4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Oświadczenie osoby trzeciej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dniu dzisiejszym zapoznałem/</w:t>
      </w:r>
      <w:proofErr w:type="spellStart"/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przekazaną mi informacją dotyczącą zasad  i potrzeb gromadzenia i przetwarzania danych osobowych moich i członków mojej rodziny oraz pozostających ze mną we wspólnym gospodarstwie domowym. Oświadczam także, że wyrażam zgodę na gromadzenie i przetwarzanie przez Administratora danych osobowych tj. </w:t>
      </w:r>
      <w:r w:rsidR="00121FD1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Publiczną Szkołę Podstawową</w:t>
      </w:r>
      <w:bookmarkStart w:id="0" w:name="_GoBack"/>
      <w:bookmarkEnd w:id="0"/>
      <w:r w:rsidR="00121FD1"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5 </w:t>
      </w:r>
      <w:r w:rsidR="00121FD1" w:rsidRPr="00121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im. Bronisława Malinowskiego 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Boguszowie-Gorcach danych osobowych moich, członków mojej rodziny oraz osób pozostających ze mną we wspólnym gospodarstwie domowym, w zakresie niezbędnym do prawidłowego wykonywania obowiązków tej placówki w związku z realizowaniem przez nią celów statutowych w zakresie działalności na rzecz dzieci, a w szczególności w zakresie tej formy jej działalności, z której korzystam ja lub moje dziecko/ dziecko,  którego jestem reprezentantem ustawowym. Oświadczam także, że zostałam/</w:t>
      </w:r>
      <w:proofErr w:type="spellStart"/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pouczony należycie o przysługujących mi uprawnieniach w zakresie możliwości wglądu do gromadzonych danych oraz o możliwości ich uzupełniania, uaktualniania oraz żądania prostowania w razie stwierdzenia, że dane te są niekompletne, nieaktualne lub nieprawdziwe. </w:t>
      </w:r>
    </w:p>
    <w:p w:rsidR="00A43D4F" w:rsidRPr="00A43D4F" w:rsidRDefault="00A43D4F" w:rsidP="00A43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D4F" w:rsidRPr="00A43D4F" w:rsidRDefault="00A43D4F" w:rsidP="00A43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Boguszów - Gorce, dnia, __________________________________________________________                     </w:t>
      </w:r>
    </w:p>
    <w:p w:rsidR="00A43D4F" w:rsidRPr="00A43D4F" w:rsidRDefault="00A43D4F" w:rsidP="00A43D4F">
      <w:pPr>
        <w:spacing w:after="0" w:line="240" w:lineRule="auto"/>
        <w:ind w:left="1706" w:hanging="629"/>
        <w:jc w:val="center"/>
        <w:rPr>
          <w:rFonts w:ascii="Arial" w:eastAsia="Calibri" w:hAnsi="Arial" w:cs="Arial"/>
          <w:sz w:val="18"/>
          <w:szCs w:val="18"/>
        </w:rPr>
        <w:sectPr w:rsidR="00A43D4F" w:rsidRPr="00A43D4F" w:rsidSect="00172B47"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  <w:docGrid w:linePitch="299"/>
        </w:sectPr>
      </w:pPr>
      <w:r w:rsidRPr="00A43D4F">
        <w:rPr>
          <w:rFonts w:ascii="Times New Roman" w:eastAsia="Calibri" w:hAnsi="Times New Roman" w:cs="Times New Roman"/>
          <w:sz w:val="20"/>
          <w:szCs w:val="20"/>
        </w:rPr>
        <w:t>(czytelny podpis reprezentanta ustawowego dziecka)</w:t>
      </w:r>
    </w:p>
    <w:p w:rsidR="006C3B14" w:rsidRDefault="006C3B14"/>
    <w:sectPr w:rsidR="006C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0C" w:rsidRDefault="000C730C">
      <w:pPr>
        <w:spacing w:after="0" w:line="240" w:lineRule="auto"/>
      </w:pPr>
      <w:r>
        <w:separator/>
      </w:r>
    </w:p>
  </w:endnote>
  <w:endnote w:type="continuationSeparator" w:id="0">
    <w:p w:rsidR="000C730C" w:rsidRDefault="000C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46" w:rsidRDefault="00A43D4F" w:rsidP="00C5365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FD1">
      <w:rPr>
        <w:noProof/>
      </w:rPr>
      <w:t>8</w:t>
    </w:r>
    <w:r>
      <w:fldChar w:fldCharType="end"/>
    </w:r>
  </w:p>
  <w:p w:rsidR="001C6346" w:rsidRDefault="000C7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0C" w:rsidRDefault="000C730C">
      <w:pPr>
        <w:spacing w:after="0" w:line="240" w:lineRule="auto"/>
      </w:pPr>
      <w:r>
        <w:separator/>
      </w:r>
    </w:p>
  </w:footnote>
  <w:footnote w:type="continuationSeparator" w:id="0">
    <w:p w:rsidR="000C730C" w:rsidRDefault="000C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F50"/>
    <w:multiLevelType w:val="hybridMultilevel"/>
    <w:tmpl w:val="26643AF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6254691"/>
    <w:multiLevelType w:val="hybridMultilevel"/>
    <w:tmpl w:val="639A79A6"/>
    <w:lvl w:ilvl="0" w:tplc="6604296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A3A4B"/>
    <w:multiLevelType w:val="hybridMultilevel"/>
    <w:tmpl w:val="0F14E02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6786402"/>
    <w:multiLevelType w:val="hybridMultilevel"/>
    <w:tmpl w:val="EFC4D8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3862"/>
    <w:multiLevelType w:val="hybridMultilevel"/>
    <w:tmpl w:val="0D00F5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B80590"/>
    <w:multiLevelType w:val="hybridMultilevel"/>
    <w:tmpl w:val="6974F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4F"/>
    <w:rsid w:val="000C730C"/>
    <w:rsid w:val="00121FD1"/>
    <w:rsid w:val="00300340"/>
    <w:rsid w:val="0064307C"/>
    <w:rsid w:val="006C3B14"/>
    <w:rsid w:val="00944786"/>
    <w:rsid w:val="00A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7A8C"/>
  <w15:chartTrackingRefBased/>
  <w15:docId w15:val="{7B413741-87EC-4A11-9B54-21F1C24E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4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2265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2020-01-04T15:49:00Z</dcterms:created>
  <dcterms:modified xsi:type="dcterms:W3CDTF">2020-01-13T18:26:00Z</dcterms:modified>
</cp:coreProperties>
</file>